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80A0" w14:textId="77777777" w:rsidR="00AC6179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АНКЕТА</w:t>
      </w:r>
    </w:p>
    <w:p w14:paraId="031F5431" w14:textId="77777777" w:rsidR="00AC6179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социального опроса «Нелегальная занятость»</w:t>
      </w:r>
    </w:p>
    <w:p w14:paraId="63ED9C03" w14:textId="77777777" w:rsidR="00AC6179" w:rsidRDefault="00000000">
      <w:pPr>
        <w:spacing w:after="0"/>
        <w:jc w:val="both"/>
        <w:rPr>
          <w:sz w:val="24"/>
        </w:rPr>
      </w:pPr>
      <w:r>
        <w:rPr>
          <w:rFonts w:ascii="Times New Roman" w:hAnsi="Times New Roman"/>
          <w:i/>
          <w:sz w:val="28"/>
        </w:rPr>
        <w:t xml:space="preserve">     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i/>
          <w:sz w:val="24"/>
        </w:rPr>
        <w:t>Внимание! Анкета заполняется добровольно участником опроса!</w:t>
      </w:r>
    </w:p>
    <w:p w14:paraId="2D87127C" w14:textId="77777777" w:rsidR="00AC6179" w:rsidRDefault="00AC617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1DCDF09" w14:textId="77777777" w:rsidR="00AC6179" w:rsidRDefault="00000000">
      <w:pPr>
        <w:pStyle w:val="a9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20320" distL="0" distR="10795" simplePos="0" relativeHeight="251654144" behindDoc="0" locked="0" layoutInCell="1" allowOverlap="1" wp14:anchorId="48A2C6CC" wp14:editId="27B16BC8">
                <wp:simplePos x="0" y="0"/>
                <wp:positionH relativeFrom="column">
                  <wp:posOffset>2058035</wp:posOffset>
                </wp:positionH>
                <wp:positionV relativeFrom="paragraph">
                  <wp:posOffset>302260</wp:posOffset>
                </wp:positionV>
                <wp:extent cx="294005" cy="24638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20320" distL="0" distR="10795" simplePos="0" relativeHeight="251655168" behindDoc="0" locked="0" layoutInCell="1" allowOverlap="1" wp14:anchorId="5C80B22B" wp14:editId="504005A5">
                <wp:simplePos x="0" y="0"/>
                <wp:positionH relativeFrom="column">
                  <wp:posOffset>4958715</wp:posOffset>
                </wp:positionH>
                <wp:positionV relativeFrom="paragraph">
                  <wp:posOffset>297180</wp:posOffset>
                </wp:positionV>
                <wp:extent cx="294005" cy="24638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Характеристика работника? 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AC6179" w14:paraId="47305A15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3AC2" w14:textId="77777777" w:rsidR="00AC617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Мужчина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D9D4" w14:textId="77777777" w:rsidR="00AC617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Женщина</w:t>
            </w:r>
          </w:p>
        </w:tc>
      </w:tr>
    </w:tbl>
    <w:p w14:paraId="24FCA239" w14:textId="77777777" w:rsidR="00AC6179" w:rsidRDefault="00AC6179">
      <w:pPr>
        <w:rPr>
          <w:rFonts w:ascii="Times New Roman" w:hAnsi="Times New Roman"/>
          <w:sz w:val="24"/>
        </w:rPr>
      </w:pPr>
    </w:p>
    <w:p w14:paraId="0AE8248D" w14:textId="77777777" w:rsidR="00AC6179" w:rsidRDefault="00000000">
      <w:pPr>
        <w:pStyle w:val="a9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Укажите Ваш возраст:</w:t>
      </w:r>
    </w:p>
    <w:p w14:paraId="06CEDF69" w14:textId="77777777" w:rsidR="00AC6179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495D7CBC" w14:textId="77777777" w:rsidR="00AC6179" w:rsidRDefault="00000000">
      <w:pPr>
        <w:pStyle w:val="a9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организации, в которой работаете:</w:t>
      </w:r>
    </w:p>
    <w:p w14:paraId="22871DFA" w14:textId="77777777" w:rsidR="00AC6179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3495C5F4" w14:textId="77777777" w:rsidR="00AC6179" w:rsidRDefault="00000000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организации, Ф.И.О. руководителя (если помните), контактный телефон организации (при наличии):</w:t>
      </w:r>
    </w:p>
    <w:p w14:paraId="70D7FC14" w14:textId="77777777" w:rsidR="00AC6179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28EE6E53" w14:textId="77777777" w:rsidR="00AC6179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5E0B1EB9" w14:textId="77777777" w:rsidR="00AC6179" w:rsidRDefault="00000000">
      <w:pPr>
        <w:pStyle w:val="a9"/>
        <w:numPr>
          <w:ilvl w:val="0"/>
          <w:numId w:val="1"/>
        </w:numPr>
        <w:jc w:val="both"/>
        <w:rPr>
          <w:sz w:val="24"/>
        </w:rPr>
      </w:pPr>
      <w:bookmarkStart w:id="0" w:name="_GoBack_Copy_1"/>
      <w:bookmarkEnd w:id="0"/>
      <w:r>
        <w:rPr>
          <w:rFonts w:ascii="Times New Roman" w:hAnsi="Times New Roman"/>
          <w:sz w:val="24"/>
        </w:rPr>
        <w:t>В том случае если Вы не против что бы Ваши данные использовались в целях восстановления трудовых прав просьба указать свою должность (или профессию), фамилию, имя и отчество (при наличии):</w:t>
      </w:r>
    </w:p>
    <w:p w14:paraId="6BA67E5D" w14:textId="77777777" w:rsidR="00AC6179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6D4AA9D9" w14:textId="77777777" w:rsidR="00AC6179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6462D19B" w14:textId="77777777" w:rsidR="00AC6179" w:rsidRDefault="00000000">
      <w:pPr>
        <w:pStyle w:val="a9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20320" distL="0" distR="10795" simplePos="0" relativeHeight="251656192" behindDoc="0" locked="0" layoutInCell="1" allowOverlap="1" wp14:anchorId="4325659B" wp14:editId="0CB7BCE9">
                <wp:simplePos x="0" y="0"/>
                <wp:positionH relativeFrom="column">
                  <wp:posOffset>2058035</wp:posOffset>
                </wp:positionH>
                <wp:positionV relativeFrom="paragraph">
                  <wp:posOffset>302260</wp:posOffset>
                </wp:positionV>
                <wp:extent cx="294005" cy="24638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20320" distL="0" distR="10795" simplePos="0" relativeHeight="251657216" behindDoc="0" locked="0" layoutInCell="1" allowOverlap="1" wp14:anchorId="7FD6E2B3" wp14:editId="71C3E5BC">
                <wp:simplePos x="0" y="0"/>
                <wp:positionH relativeFrom="column">
                  <wp:posOffset>4958715</wp:posOffset>
                </wp:positionH>
                <wp:positionV relativeFrom="paragraph">
                  <wp:posOffset>297180</wp:posOffset>
                </wp:positionV>
                <wp:extent cx="294005" cy="24638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Как вы получаете заработную плату? 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AC6179" w14:paraId="1F761D91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172D" w14:textId="77777777" w:rsidR="00AC617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Официально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FA75" w14:textId="77777777" w:rsidR="00AC617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конверте</w:t>
            </w:r>
          </w:p>
        </w:tc>
      </w:tr>
    </w:tbl>
    <w:p w14:paraId="11590CF5" w14:textId="77777777" w:rsidR="00AC6179" w:rsidRDefault="00AC6179">
      <w:pPr>
        <w:rPr>
          <w:rFonts w:ascii="Times New Roman" w:hAnsi="Times New Roman"/>
          <w:sz w:val="24"/>
        </w:rPr>
      </w:pPr>
    </w:p>
    <w:p w14:paraId="2052DF35" w14:textId="77777777" w:rsidR="00AC6179" w:rsidRDefault="00000000">
      <w:pPr>
        <w:pStyle w:val="a9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Уровень заработной платы в месяц: </w:t>
      </w:r>
    </w:p>
    <w:p w14:paraId="2649C3AE" w14:textId="77777777" w:rsidR="00AC6179" w:rsidRDefault="00000000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20320" distL="0" distR="10795" simplePos="0" relativeHeight="251658240" behindDoc="0" locked="0" layoutInCell="1" allowOverlap="1" wp14:anchorId="03514F1E" wp14:editId="6154E213">
                <wp:simplePos x="0" y="0"/>
                <wp:positionH relativeFrom="column">
                  <wp:posOffset>2083435</wp:posOffset>
                </wp:positionH>
                <wp:positionV relativeFrom="paragraph">
                  <wp:posOffset>262255</wp:posOffset>
                </wp:positionV>
                <wp:extent cx="294005" cy="24638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20320" distL="0" distR="10795" simplePos="0" relativeHeight="251659264" behindDoc="0" locked="0" layoutInCell="1" allowOverlap="1" wp14:anchorId="1071EB3E" wp14:editId="7D5A690F">
                <wp:simplePos x="0" y="0"/>
                <wp:positionH relativeFrom="column">
                  <wp:posOffset>5005070</wp:posOffset>
                </wp:positionH>
                <wp:positionV relativeFrom="paragraph">
                  <wp:posOffset>262890</wp:posOffset>
                </wp:positionV>
                <wp:extent cx="294005" cy="24638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AC6179" w14:paraId="71F97608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B25D" w14:textId="77777777" w:rsidR="00AC617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50 029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96EA" w14:textId="77777777" w:rsidR="00AC617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50 029</w:t>
            </w:r>
          </w:p>
        </w:tc>
      </w:tr>
    </w:tbl>
    <w:p w14:paraId="0A3207BF" w14:textId="77777777" w:rsidR="00AC6179" w:rsidRDefault="00AC6179">
      <w:pPr>
        <w:rPr>
          <w:rFonts w:ascii="Times New Roman" w:hAnsi="Times New Roman"/>
          <w:sz w:val="24"/>
        </w:rPr>
      </w:pPr>
    </w:p>
    <w:p w14:paraId="3C5FE129" w14:textId="77777777" w:rsidR="00AC6179" w:rsidRDefault="00000000">
      <w:pPr>
        <w:pStyle w:val="a9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20320" distL="0" distR="10795" simplePos="0" relativeHeight="251660288" behindDoc="0" locked="0" layoutInCell="1" allowOverlap="1" wp14:anchorId="107D65DB" wp14:editId="35B92A59">
                <wp:simplePos x="0" y="0"/>
                <wp:positionH relativeFrom="column">
                  <wp:posOffset>1673225</wp:posOffset>
                </wp:positionH>
                <wp:positionV relativeFrom="paragraph">
                  <wp:posOffset>302260</wp:posOffset>
                </wp:positionV>
                <wp:extent cx="294005" cy="24638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E3CD7C" w14:textId="77777777" w:rsidR="00AC6179" w:rsidRDefault="00000000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c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D65DB" id="Picture 7" o:spid="_x0000_s1026" style="position:absolute;left:0;text-align:left;margin-left:131.75pt;margin-top:23.8pt;width:23.15pt;height:19.4pt;z-index:251660288;visibility:visible;mso-wrap-style:square;mso-wrap-distance-left:0;mso-wrap-distance-top:0;mso-wrap-distance-right:.85pt;mso-wrap-distance-bottom:1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" fillcolor="white [3212]" strokeweight="1pt">
                <v:textbox>
                  <w:txbxContent>
                    <w:p w14:paraId="14E3CD7C" w14:textId="77777777" w:rsidR="00AC6179" w:rsidRDefault="00000000">
                      <w:pPr>
                        <w:pStyle w:val="a7"/>
                        <w:jc w:val="center"/>
                      </w:pPr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20320" distL="0" distR="10795" simplePos="0" relativeHeight="251661312" behindDoc="0" locked="0" layoutInCell="1" allowOverlap="1" wp14:anchorId="1B9A5D1E" wp14:editId="0BF31800">
                <wp:simplePos x="0" y="0"/>
                <wp:positionH relativeFrom="column">
                  <wp:posOffset>4680585</wp:posOffset>
                </wp:positionH>
                <wp:positionV relativeFrom="paragraph">
                  <wp:posOffset>295275</wp:posOffset>
                </wp:positionV>
                <wp:extent cx="294005" cy="24638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Заключен ли с Вами трудовой договор и выдан ли его экземпляр Вам? 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AC6179" w14:paraId="33A601D7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B344" w14:textId="77777777" w:rsidR="00AC617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1B95" w14:textId="77777777" w:rsidR="00AC617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14:paraId="02A15F5D" w14:textId="77777777" w:rsidR="00AC6179" w:rsidRDefault="00AC6179">
      <w:pPr>
        <w:rPr>
          <w:rFonts w:ascii="Times New Roman" w:hAnsi="Times New Roman"/>
          <w:sz w:val="24"/>
        </w:rPr>
      </w:pPr>
    </w:p>
    <w:p w14:paraId="03D4267D" w14:textId="77777777" w:rsidR="00AC6179" w:rsidRDefault="00000000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Иная информация (заполняется на усмотрение участника опроса), например, номер своего контактного телефона или адрес электронной почты:</w:t>
      </w:r>
    </w:p>
    <w:p w14:paraId="7CD5499F" w14:textId="77777777" w:rsidR="00AC6179" w:rsidRDefault="00000000">
      <w:pPr>
        <w:ind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__________________________________________________________________</w:t>
      </w:r>
    </w:p>
    <w:p w14:paraId="1D766326" w14:textId="77777777" w:rsidR="00AC6179" w:rsidRDefault="00000000">
      <w:pPr>
        <w:pStyle w:val="a9"/>
        <w:ind w:lef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__________________________________________________________________</w:t>
      </w:r>
    </w:p>
    <w:p w14:paraId="61C65FE0" w14:textId="77777777" w:rsidR="00AC6179" w:rsidRDefault="00AC6179">
      <w:pPr>
        <w:pStyle w:val="a9"/>
        <w:ind w:left="-709"/>
        <w:jc w:val="both"/>
        <w:rPr>
          <w:rFonts w:ascii="Times New Roman" w:hAnsi="Times New Roman"/>
          <w:sz w:val="24"/>
        </w:rPr>
      </w:pPr>
    </w:p>
    <w:p w14:paraId="6A39DB66" w14:textId="77777777" w:rsidR="00AC6179" w:rsidRDefault="00AC6179">
      <w:pPr>
        <w:rPr>
          <w:rFonts w:ascii="Times New Roman" w:hAnsi="Times New Roman"/>
          <w:sz w:val="28"/>
        </w:rPr>
      </w:pPr>
    </w:p>
    <w:sectPr w:rsidR="00AC6179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310FC"/>
    <w:multiLevelType w:val="multilevel"/>
    <w:tmpl w:val="B302C9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17021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79"/>
    <w:rsid w:val="002B2450"/>
    <w:rsid w:val="00365633"/>
    <w:rsid w:val="00593533"/>
    <w:rsid w:val="00AC6179"/>
    <w:rsid w:val="00D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66A1"/>
  <w15:docId w15:val="{E832223A-0835-44C0-84F3-7E07762C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Theme="minorHAnsi" w:hAnsiTheme="minorHAnsi"/>
      <w:color w:val="000000"/>
      <w:sz w:val="22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Содержимое врезки"/>
    <w:basedOn w:val="a"/>
    <w:link w:val="a8"/>
  </w:style>
  <w:style w:type="character" w:customStyle="1" w:styleId="a8">
    <w:name w:val="Содержимое врезки"/>
    <w:basedOn w:val="1"/>
    <w:link w:val="a7"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Theme="minorHAnsi" w:hAnsiTheme="minorHAnsi"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"/>
    <w:basedOn w:val="a5"/>
    <w:link w:val="ad"/>
  </w:style>
  <w:style w:type="character" w:customStyle="1" w:styleId="ad">
    <w:name w:val="Список Знак"/>
    <w:basedOn w:val="a6"/>
    <w:link w:val="ac"/>
    <w:rPr>
      <w:rFonts w:asciiTheme="minorHAnsi" w:hAnsiTheme="minorHAns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Theme="minorHAnsi" w:hAnsiTheme="minorHAnsi"/>
      <w:i/>
      <w:color w:val="00000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rFonts w:ascii="Open Sans" w:hAnsi="Open Sans"/>
      <w:color w:val="000000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color w:val="000000"/>
      <w:sz w:val="18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Хайруллина Анастасия Алексеевна</cp:lastModifiedBy>
  <cp:revision>5</cp:revision>
  <dcterms:created xsi:type="dcterms:W3CDTF">2024-12-03T00:55:00Z</dcterms:created>
  <dcterms:modified xsi:type="dcterms:W3CDTF">2024-12-03T00:56:00Z</dcterms:modified>
</cp:coreProperties>
</file>